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/>
  <w:body>
    <w:p w14:paraId="3EFA1C4E" w14:textId="77777777" w:rsidR="00296B24" w:rsidRDefault="00000000">
      <w:r>
        <w:rPr>
          <w:noProof/>
        </w:rPr>
        <w:drawing>
          <wp:inline distT="0" distB="0" distL="0" distR="0" wp14:anchorId="6C7C030F" wp14:editId="6C8E42A5">
            <wp:extent cx="2038350" cy="2750185"/>
            <wp:effectExtent l="0" t="0" r="0" b="0"/>
            <wp:docPr id="3" name="0 - Εικόνα" descr="EKAS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- Εικόνα" descr="EKAS symb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501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89F98DF" wp14:editId="0DB87044">
                <wp:simplePos x="0" y="0"/>
                <wp:positionH relativeFrom="column">
                  <wp:posOffset>2244725</wp:posOffset>
                </wp:positionH>
                <wp:positionV relativeFrom="paragraph">
                  <wp:posOffset>5080</wp:posOffset>
                </wp:positionV>
                <wp:extent cx="3108960" cy="278638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240" cy="27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614CCB" w14:textId="77777777" w:rsidR="00296B24" w:rsidRDefault="00000000">
                            <w:pPr>
                              <w:pStyle w:val="FrameContents"/>
                              <w:shd w:val="clear" w:color="auto" w:fill="FBD4B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l-GR"/>
                              </w:rPr>
                              <w:t>ΑΙΤΗΣΗ ΥΠΟΒΟΛΗΣ ΕΡΓΑΣΙΑΣ</w:t>
                            </w:r>
                          </w:p>
                          <w:p w14:paraId="1FCBDC31" w14:textId="236BA156" w:rsidR="00296B24" w:rsidRPr="00613DAF" w:rsidRDefault="00613DAF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>5</w:t>
                            </w:r>
                            <w:r w:rsidR="00000000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00000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 xml:space="preserve"> ΣΥΝΕΔΡΙΟ </w:t>
                            </w:r>
                          </w:p>
                          <w:p w14:paraId="6ACB1279" w14:textId="77777777" w:rsidR="00296B24" w:rsidRDefault="00000000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l-GR"/>
                              </w:rPr>
                              <w:t>ΕΛΛΗΝΙΚΗΣ ΚΟΙΝΟΤΗΤΑΣ ΑΝΑΛΥΣΗΣ ΣΥΜΠΕΡΙΦΟΡΑΣ</w:t>
                            </w:r>
                          </w:p>
                          <w:p w14:paraId="0B90A186" w14:textId="77777777" w:rsidR="00296B24" w:rsidRDefault="00000000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ΠΑΝΤΕΙΟ ΠΑΝΕΠΙΣΤΗΜΙΟ</w:t>
                            </w:r>
                          </w:p>
                          <w:p w14:paraId="46914501" w14:textId="6D4A61A4" w:rsidR="00296B24" w:rsidRDefault="00000000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13DA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-1</w:t>
                            </w:r>
                            <w:r w:rsidR="00613DA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ΔΕΚΕΜΒΡΙΟΥ 20</w:t>
                            </w:r>
                            <w:r w:rsidR="00613DA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98DF" id="Frame2" o:spid="_x0000_s1026" style="position:absolute;margin-left:176.75pt;margin-top:.4pt;width:244.8pt;height:219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" strokeweight=".02mm">
                <v:stroke joinstyle="round"/>
                <v:textbox>
                  <w:txbxContent>
                    <w:p w14:paraId="30614CCB" w14:textId="77777777" w:rsidR="00296B24" w:rsidRDefault="00000000">
                      <w:pPr>
                        <w:pStyle w:val="FrameContents"/>
                        <w:shd w:val="clear" w:color="auto" w:fill="FBD4B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l-GR"/>
                        </w:rPr>
                        <w:t>ΑΙΤΗΣΗ ΥΠΟΒΟΛΗΣ ΕΡΓΑΣΙΑΣ</w:t>
                      </w:r>
                    </w:p>
                    <w:p w14:paraId="1FCBDC31" w14:textId="236BA156" w:rsidR="00296B24" w:rsidRPr="00613DAF" w:rsidRDefault="00613DAF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>5</w:t>
                      </w:r>
                      <w:r w:rsidR="00000000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  <w:lang w:val="el-GR"/>
                        </w:rPr>
                        <w:t>ο</w:t>
                      </w:r>
                      <w:r w:rsidR="00000000"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 xml:space="preserve"> ΣΥΝΕΔΡΙΟ </w:t>
                      </w:r>
                    </w:p>
                    <w:p w14:paraId="6ACB1279" w14:textId="77777777" w:rsidR="00296B24" w:rsidRDefault="00000000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l-GR"/>
                        </w:rPr>
                        <w:t>ΕΛΛΗΝΙΚΗΣ ΚΟΙΝΟΤΗΤΑΣ ΑΝΑΛΥΣΗΣ ΣΥΜΠΕΡΙΦΟΡΑΣ</w:t>
                      </w:r>
                    </w:p>
                    <w:p w14:paraId="0B90A186" w14:textId="77777777" w:rsidR="00296B24" w:rsidRDefault="00000000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ΠΑΝΤΕΙΟ ΠΑΝΕΠΙΣΤΗΜΙΟ</w:t>
                      </w:r>
                    </w:p>
                    <w:p w14:paraId="46914501" w14:textId="6D4A61A4" w:rsidR="00296B24" w:rsidRDefault="00000000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13DA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-1</w:t>
                      </w:r>
                      <w:r w:rsidR="00613DA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ΔΕΚΕΜΒΡΙΟΥ 20</w:t>
                      </w:r>
                      <w:r w:rsidR="00613DAF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14:paraId="1C1CA611" w14:textId="77777777" w:rsidR="00296B24" w:rsidRDefault="00000000">
      <w:r>
        <w:rPr>
          <w:rFonts w:ascii="Arial" w:hAnsi="Arial" w:cs="Arial"/>
          <w:sz w:val="24"/>
          <w:szCs w:val="24"/>
          <w:lang w:val="el-GR"/>
        </w:rPr>
        <w:t xml:space="preserve">ΠΑΡΑΚΑΛΕΙΣΘΕ ΝΑ ΑΠΟΣΤΕΙΛΛΕΤΕ ΤΗ ΣΥΜΠΛΗΡΩΜΕΝΗ ΑΙΤΗΣΗ ΣΤΗ ΔΙΕΥΘΥΝΣΗ </w:t>
      </w:r>
      <w:hyperlink r:id="rId7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behavioranalysispanteion</w:t>
        </w:r>
      </w:hyperlink>
      <w:hyperlink r:id="rId8">
        <w:r>
          <w:rPr>
            <w:rStyle w:val="InternetLink"/>
            <w:rFonts w:ascii="Arial" w:hAnsi="Arial" w:cs="Arial"/>
            <w:sz w:val="24"/>
            <w:szCs w:val="24"/>
            <w:lang w:val="el-GR"/>
          </w:rPr>
          <w:t>@</w:t>
        </w:r>
      </w:hyperlink>
      <w:hyperlink r:id="rId9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gmail</w:t>
        </w:r>
      </w:hyperlink>
      <w:hyperlink r:id="rId10">
        <w:r>
          <w:rPr>
            <w:rStyle w:val="InternetLink"/>
            <w:rFonts w:ascii="Arial" w:hAnsi="Arial" w:cs="Arial"/>
            <w:sz w:val="24"/>
            <w:szCs w:val="24"/>
            <w:lang w:val="el-GR"/>
          </w:rPr>
          <w:t>.</w:t>
        </w:r>
      </w:hyperlink>
      <w:hyperlink r:id="rId11">
        <w:r>
          <w:rPr>
            <w:rStyle w:val="InternetLink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121BA9D4" w14:textId="77777777" w:rsidR="00296B24" w:rsidRDefault="00296B24">
      <w:pPr>
        <w:rPr>
          <w:rFonts w:ascii="Arial" w:hAnsi="Arial" w:cs="Arial"/>
          <w:sz w:val="24"/>
          <w:szCs w:val="24"/>
          <w:lang w:val="el-GR"/>
        </w:rPr>
      </w:pPr>
    </w:p>
    <w:p w14:paraId="4A4EE0B7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ΠΑΡΑΚΑΛΕΙΣΘΕ ΝΑ ΣΥΜΠΛΗΡΩΣΕΤΕ ΤΗΝ ΑΙΤΗΣΗ ΧΡΗΣΙΜΟΠΟΙΩΝΤΑΣ ΤΟ </w:t>
      </w:r>
      <w:r>
        <w:rPr>
          <w:rFonts w:ascii="Arial" w:hAnsi="Arial" w:cs="Arial"/>
          <w:sz w:val="24"/>
          <w:szCs w:val="24"/>
          <w:lang w:val="en-US"/>
        </w:rPr>
        <w:t>FONT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ARIAL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12</w:t>
      </w:r>
      <w:r>
        <w:rPr>
          <w:rFonts w:ascii="Arial" w:hAnsi="Arial" w:cs="Arial"/>
          <w:sz w:val="24"/>
          <w:szCs w:val="24"/>
          <w:lang w:val="el-GR"/>
        </w:rPr>
        <w:t xml:space="preserve"> ΣΕ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ΚΕΦΑΛΑΙΑ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ΠΕΖΑ</w:t>
      </w:r>
      <w:r>
        <w:rPr>
          <w:rFonts w:ascii="Arial" w:hAnsi="Arial" w:cs="Arial"/>
          <w:sz w:val="24"/>
          <w:szCs w:val="24"/>
          <w:lang w:val="el-GR"/>
        </w:rPr>
        <w:t xml:space="preserve"> ΓΡΑΜΜΑΤΑ.</w:t>
      </w:r>
    </w:p>
    <w:tbl>
      <w:tblPr>
        <w:tblW w:w="10918" w:type="dxa"/>
        <w:tblInd w:w="-1292" w:type="dxa"/>
        <w:tblLook w:val="0000" w:firstRow="0" w:lastRow="0" w:firstColumn="0" w:lastColumn="0" w:noHBand="0" w:noVBand="0"/>
      </w:tblPr>
      <w:tblGrid>
        <w:gridCol w:w="2183"/>
        <w:gridCol w:w="2180"/>
        <w:gridCol w:w="2183"/>
        <w:gridCol w:w="2184"/>
        <w:gridCol w:w="2188"/>
      </w:tblGrid>
      <w:tr w:rsidR="00613DAF" w14:paraId="28750FEF" w14:textId="77777777">
        <w:trPr>
          <w:trHeight w:val="47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F96E2" w14:textId="77777777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C441B" w14:textId="77777777" w:rsidR="00296B2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D77C7" w14:textId="77777777" w:rsidR="00296B2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ώνυμο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9016E" w14:textId="77777777" w:rsidR="00296B2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Φορέ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ας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8C7C8" w14:textId="77777777" w:rsidR="00296B2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613DAF" w14:paraId="541366B0" w14:textId="77777777">
        <w:trPr>
          <w:trHeight w:val="44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1A38" w14:textId="77777777" w:rsidR="00296B24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Συγγρ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αφέας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79A62" w14:textId="1E123593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5262" w14:textId="5CF5DAD6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63983" w14:textId="4D0004CC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93DC4" w14:textId="77421150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DAF" w14:paraId="241E14E6" w14:textId="77777777">
        <w:trPr>
          <w:trHeight w:val="47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749A7" w14:textId="77777777" w:rsidR="00296B24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Συγγρ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αφέας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14BBB" w14:textId="767E85DD" w:rsidR="00296B2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32A63" w14:textId="1B438E04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DEF8E" w14:textId="7A665A58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C0163" w14:textId="1BE95DFE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DAF" w14:paraId="58F0B90B" w14:textId="77777777">
        <w:trPr>
          <w:trHeight w:val="50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47E8B" w14:textId="77777777" w:rsidR="00296B24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Συγγρ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αφέας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75CCE" w14:textId="77777777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04186" w14:textId="77777777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80BA" w14:textId="77777777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D519C" w14:textId="77777777" w:rsidR="00296B24" w:rsidRDefault="00296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7C014" w14:textId="77777777" w:rsidR="00296B24" w:rsidRDefault="00296B24">
      <w:pPr>
        <w:rPr>
          <w:rFonts w:ascii="Arial" w:hAnsi="Arial" w:cs="Arial"/>
          <w:sz w:val="24"/>
          <w:szCs w:val="24"/>
        </w:rPr>
      </w:pPr>
    </w:p>
    <w:p w14:paraId="2C907404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ΣΗΜΕΙΩΣΗ</w:t>
      </w:r>
      <w:r>
        <w:rPr>
          <w:rFonts w:ascii="Arial" w:hAnsi="Arial" w:cs="Arial"/>
          <w:sz w:val="24"/>
          <w:szCs w:val="24"/>
          <w:lang w:val="el-GR"/>
        </w:rPr>
        <w:t xml:space="preserve">: Σε περίπτωση που υπάρχουν παραπάνω από τρεις συγγραφείς, παρακαλείσθε να προσθέσετε γραμμές στον πίνακα αναλόγως. </w:t>
      </w:r>
    </w:p>
    <w:p w14:paraId="3CBF927F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Υπογραμμίζετε  </w:t>
      </w:r>
      <w:r>
        <w:rPr>
          <w:rFonts w:ascii="Arial" w:hAnsi="Arial" w:cs="Arial"/>
          <w:sz w:val="24"/>
          <w:szCs w:val="24"/>
          <w:lang w:val="el-GR"/>
        </w:rPr>
        <w:t xml:space="preserve">το όνομα του συγγραφέα (ή των συγγραφέων)  ο οποίος θα κάνει την παρουσίαση. </w:t>
      </w:r>
    </w:p>
    <w:p w14:paraId="1C63F233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Προτιμώμενο Είδος Παρουσίασης</w:t>
      </w:r>
      <w:r>
        <w:rPr>
          <w:rFonts w:ascii="Arial" w:hAnsi="Arial" w:cs="Arial"/>
          <w:sz w:val="24"/>
          <w:szCs w:val="24"/>
          <w:lang w:val="el-GR"/>
        </w:rPr>
        <w:t xml:space="preserve">: (σημειώστε μόνο </w:t>
      </w:r>
      <w:r>
        <w:rPr>
          <w:rFonts w:ascii="Arial" w:hAnsi="Arial" w:cs="Arial"/>
          <w:sz w:val="24"/>
          <w:szCs w:val="24"/>
          <w:u w:val="single"/>
          <w:lang w:val="el-GR"/>
        </w:rPr>
        <w:t>ένα</w:t>
      </w:r>
      <w:r>
        <w:rPr>
          <w:rFonts w:ascii="Arial" w:hAnsi="Arial" w:cs="Arial"/>
          <w:sz w:val="24"/>
          <w:szCs w:val="24"/>
          <w:lang w:val="el-GR"/>
        </w:rPr>
        <w:t xml:space="preserve"> με Χ). Δείτε την ανακοίνωση για περαιτέρω πληροφορίες αναφορικά με τα είδη παρουσιάσεων.</w:t>
      </w:r>
    </w:p>
    <w:p w14:paraId="414F3CC2" w14:textId="77777777" w:rsidR="00296B24" w:rsidRDefault="00000000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7B79E97" wp14:editId="5A4C0868">
                <wp:simplePos x="0" y="0"/>
                <wp:positionH relativeFrom="column">
                  <wp:posOffset>-43180</wp:posOffset>
                </wp:positionH>
                <wp:positionV relativeFrom="paragraph">
                  <wp:posOffset>265430</wp:posOffset>
                </wp:positionV>
                <wp:extent cx="274955" cy="274955"/>
                <wp:effectExtent l="0" t="0" r="0" b="0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3D8D81" w14:textId="77777777" w:rsidR="00296B24" w:rsidRDefault="00296B2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79E97" id="Frame3" o:spid="_x0000_s1027" style="position:absolute;margin-left:-3.4pt;margin-top:20.9pt;width:21.65pt;height:21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" strokeweight=".02mm">
                <v:stroke joinstyle="round"/>
                <v:textbox>
                  <w:txbxContent>
                    <w:p w14:paraId="023D8D81" w14:textId="77777777" w:rsidR="00296B24" w:rsidRDefault="00296B2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1EB59DF" wp14:editId="2CE37C8E">
                <wp:simplePos x="0" y="0"/>
                <wp:positionH relativeFrom="column">
                  <wp:posOffset>-24130</wp:posOffset>
                </wp:positionH>
                <wp:positionV relativeFrom="paragraph">
                  <wp:posOffset>-107950</wp:posOffset>
                </wp:positionV>
                <wp:extent cx="274955" cy="274955"/>
                <wp:effectExtent l="0" t="0" r="0" b="0"/>
                <wp:wrapNone/>
                <wp:docPr id="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7F2D9F" w14:textId="4B71F3B3" w:rsidR="00296B24" w:rsidRDefault="00296B2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B59DF" id="Frame1" o:spid="_x0000_s1028" style="position:absolute;margin-left:-1.9pt;margin-top:-8.5pt;width:21.65pt;height:21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" strokeweight=".02mm">
                <v:stroke joinstyle="round"/>
                <v:textbox>
                  <w:txbxContent>
                    <w:p w14:paraId="1B7F2D9F" w14:textId="4B71F3B3" w:rsidR="00296B24" w:rsidRDefault="00296B2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         Προφορική Παρουσίαση  (20 λεπτά συν 10 λεπτά για συζήτηση)</w:t>
      </w:r>
    </w:p>
    <w:p w14:paraId="17DABB17" w14:textId="0EDD8578" w:rsidR="00296B24" w:rsidRDefault="00000000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E2E246F" wp14:editId="3B388FCA">
                <wp:simplePos x="0" y="0"/>
                <wp:positionH relativeFrom="column">
                  <wp:posOffset>-43180</wp:posOffset>
                </wp:positionH>
                <wp:positionV relativeFrom="paragraph">
                  <wp:posOffset>304800</wp:posOffset>
                </wp:positionV>
                <wp:extent cx="274955" cy="274955"/>
                <wp:effectExtent l="0" t="0" r="0" b="0"/>
                <wp:wrapNone/>
                <wp:docPr id="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44123" w14:textId="77777777" w:rsidR="00296B24" w:rsidRDefault="00296B2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E246F" id="Frame4" o:spid="_x0000_s1029" style="position:absolute;margin-left:-3.4pt;margin-top:24pt;width:21.65pt;height:21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" strokeweight=".02mm">
                <v:stroke joinstyle="round"/>
                <v:textbox>
                  <w:txbxContent>
                    <w:p w14:paraId="73444123" w14:textId="77777777" w:rsidR="00296B24" w:rsidRDefault="00296B2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        Αναρτημένη Παρουσίαση (</w:t>
      </w:r>
      <w:r w:rsidR="00613DAF">
        <w:rPr>
          <w:rFonts w:ascii="Arial" w:hAnsi="Arial" w:cs="Arial"/>
          <w:sz w:val="24"/>
          <w:szCs w:val="24"/>
          <w:lang w:val="el-GR"/>
        </w:rPr>
        <w:t>θα ανακοινωθεί στο πρόγραμμα</w:t>
      </w:r>
      <w:r>
        <w:rPr>
          <w:rFonts w:ascii="Arial" w:hAnsi="Arial" w:cs="Arial"/>
          <w:sz w:val="24"/>
          <w:szCs w:val="24"/>
          <w:lang w:val="el-GR"/>
        </w:rPr>
        <w:t>)</w:t>
      </w:r>
    </w:p>
    <w:p w14:paraId="3D482850" w14:textId="77777777" w:rsidR="00296B24" w:rsidRDefault="0000000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Ανάλυση Κλινικής Περίπτωσης (10 λεπτά συν 10 λεπτά για συζήτηση)</w:t>
      </w:r>
    </w:p>
    <w:p w14:paraId="143F5F6E" w14:textId="77777777" w:rsidR="00296B24" w:rsidRDefault="0000000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Τίτλος</w:t>
      </w:r>
    </w:p>
    <w:p w14:paraId="5E3CB4AF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Παρακαλείσθε να εισάγετε τον τίτλο της προτεινόμενης εργασίας στο ακόλουθο πλαίσιο. Χρησιμοποιείτε κεφαλαία και πεζά γράμματα, χρησιμοποιώντας το </w:t>
      </w:r>
      <w:r>
        <w:rPr>
          <w:rFonts w:ascii="Arial" w:hAnsi="Arial" w:cs="Arial"/>
          <w:sz w:val="24"/>
          <w:szCs w:val="24"/>
          <w:lang w:val="en-US"/>
        </w:rPr>
        <w:t>Font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Arial</w:t>
      </w:r>
      <w:r>
        <w:rPr>
          <w:rFonts w:ascii="Arial" w:hAnsi="Arial" w:cs="Arial"/>
          <w:sz w:val="24"/>
          <w:szCs w:val="24"/>
          <w:lang w:val="el-GR"/>
        </w:rPr>
        <w:t xml:space="preserve"> 12. Ο τίτλος της εργασίας δε θα πρέπει να υπερβαίνει τις </w:t>
      </w:r>
      <w:r>
        <w:rPr>
          <w:rFonts w:ascii="Arial" w:hAnsi="Arial" w:cs="Arial"/>
          <w:b/>
          <w:sz w:val="24"/>
          <w:szCs w:val="24"/>
          <w:lang w:val="el-GR"/>
        </w:rPr>
        <w:t>20 λέξεις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9EC807A" w14:textId="77777777" w:rsidR="00296B24" w:rsidRDefault="0000000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3F10D95" wp14:editId="51A2AE65">
                <wp:simplePos x="0" y="0"/>
                <wp:positionH relativeFrom="column">
                  <wp:posOffset>48895</wp:posOffset>
                </wp:positionH>
                <wp:positionV relativeFrom="paragraph">
                  <wp:posOffset>635</wp:posOffset>
                </wp:positionV>
                <wp:extent cx="5177790" cy="1065530"/>
                <wp:effectExtent l="0" t="0" r="0" b="0"/>
                <wp:wrapNone/>
                <wp:docPr id="10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60" cy="106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79250E" w14:textId="6D9F077F" w:rsidR="00296B24" w:rsidRDefault="00000000">
                            <w:pPr>
                              <w:pStyle w:val="FrameContents"/>
                            </w:pPr>
                            <w:bookmarkStart w:id="0" w:name="__DdeLink__493_2535152457"/>
                            <w:r>
                              <w:br/>
                            </w:r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0D95" id="Frame5" o:spid="_x0000_s1030" style="position:absolute;margin-left:3.85pt;margin-top:.05pt;width:407.7pt;height:83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" strokeweight=".02mm">
                <v:stroke joinstyle="round"/>
                <v:textbox>
                  <w:txbxContent>
                    <w:p w14:paraId="0879250E" w14:textId="6D9F077F" w:rsidR="00296B24" w:rsidRDefault="00000000">
                      <w:pPr>
                        <w:pStyle w:val="FrameContents"/>
                      </w:pPr>
                      <w:bookmarkStart w:id="1" w:name="__DdeLink__493_2535152457"/>
                      <w: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109BF88" w14:textId="77777777" w:rsidR="00296B24" w:rsidRDefault="00296B24">
      <w:pPr>
        <w:jc w:val="right"/>
        <w:rPr>
          <w:rFonts w:ascii="Arial" w:hAnsi="Arial" w:cs="Arial"/>
          <w:sz w:val="24"/>
          <w:szCs w:val="24"/>
          <w:lang w:val="el-GR"/>
        </w:rPr>
      </w:pPr>
    </w:p>
    <w:p w14:paraId="4E059DDF" w14:textId="77777777" w:rsidR="00296B24" w:rsidRDefault="00296B24">
      <w:pPr>
        <w:jc w:val="right"/>
        <w:rPr>
          <w:rFonts w:ascii="Arial" w:hAnsi="Arial" w:cs="Arial"/>
          <w:sz w:val="24"/>
          <w:szCs w:val="24"/>
          <w:lang w:val="el-GR"/>
        </w:rPr>
      </w:pPr>
    </w:p>
    <w:p w14:paraId="48864934" w14:textId="77777777" w:rsidR="00296B24" w:rsidRDefault="00296B24">
      <w:pPr>
        <w:rPr>
          <w:rFonts w:ascii="Arial" w:hAnsi="Arial" w:cs="Arial"/>
          <w:sz w:val="24"/>
          <w:szCs w:val="24"/>
          <w:lang w:val="el-GR"/>
        </w:rPr>
      </w:pPr>
    </w:p>
    <w:p w14:paraId="62B33DE2" w14:textId="77777777" w:rsidR="00296B24" w:rsidRDefault="0000000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Περίληψη</w:t>
      </w:r>
    </w:p>
    <w:p w14:paraId="1159F9D2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Παρακαλείσθε να εισάγετε την περίληψη της προτεινόμενης εργασίας στο ακόλουθο πλαίσιο. Χρησιμοποιείτε κεφαλαία και πεζά γράμματα. Η περίληψη δεν πρέπει να υπερβαίνει τις </w:t>
      </w:r>
      <w:r>
        <w:rPr>
          <w:rFonts w:ascii="Arial" w:hAnsi="Arial" w:cs="Arial"/>
          <w:b/>
          <w:sz w:val="24"/>
          <w:szCs w:val="24"/>
          <w:lang w:val="el-GR"/>
        </w:rPr>
        <w:t>200 λέξεις</w:t>
      </w:r>
      <w:r>
        <w:rPr>
          <w:rFonts w:ascii="Arial" w:hAnsi="Arial" w:cs="Arial"/>
          <w:sz w:val="24"/>
          <w:szCs w:val="24"/>
          <w:lang w:val="el-GR"/>
        </w:rPr>
        <w:t xml:space="preserve"> όπως αυτές καταμετρώνται από το πρόγραμμα 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3D1A449" w14:textId="77777777" w:rsidR="00296B24" w:rsidRPr="00613DAF" w:rsidRDefault="00000000">
      <w:p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Προτεινόμενες </w:t>
      </w:r>
      <w:r>
        <w:rPr>
          <w:rFonts w:ascii="Arial" w:hAnsi="Arial" w:cs="Arial"/>
          <w:b/>
          <w:sz w:val="24"/>
          <w:szCs w:val="24"/>
          <w:lang w:val="el-GR"/>
        </w:rPr>
        <w:t>ερευνητικές παρουσιάσεις</w:t>
      </w:r>
      <w:r>
        <w:rPr>
          <w:rFonts w:ascii="Arial" w:hAnsi="Arial" w:cs="Arial"/>
          <w:sz w:val="24"/>
          <w:szCs w:val="24"/>
          <w:lang w:val="el-GR"/>
        </w:rPr>
        <w:t xml:space="preserve"> πρέπει να περιέχουν πληροφορίες για την σημασία του θέματος (εισαγωγή), τη μέθοδο, τα αποτελέσματα και μία συζήτηση αυτών. </w:t>
      </w:r>
    </w:p>
    <w:p w14:paraId="5C986ACC" w14:textId="77777777" w:rsidR="00296B24" w:rsidRPr="00613DAF" w:rsidRDefault="00000000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9094B68" wp14:editId="249EB225">
                <wp:simplePos x="0" y="0"/>
                <wp:positionH relativeFrom="column">
                  <wp:posOffset>-152400</wp:posOffset>
                </wp:positionH>
                <wp:positionV relativeFrom="paragraph">
                  <wp:posOffset>1022350</wp:posOffset>
                </wp:positionV>
                <wp:extent cx="5706110" cy="4039235"/>
                <wp:effectExtent l="0" t="0" r="0" b="0"/>
                <wp:wrapNone/>
                <wp:docPr id="12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40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B834CE" w14:textId="08EF7B71" w:rsidR="00296B24" w:rsidRPr="00613DAF" w:rsidRDefault="00296B24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94B68" id="Frame6" o:spid="_x0000_s1031" style="position:absolute;margin-left:-12pt;margin-top:80.5pt;width:449.3pt;height:318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" strokeweight=".02mm">
                <v:stroke joinstyle="round"/>
                <v:textbox>
                  <w:txbxContent>
                    <w:p w14:paraId="53B834CE" w14:textId="08EF7B71" w:rsidR="00296B24" w:rsidRPr="00613DAF" w:rsidRDefault="00296B24">
                      <w:pPr>
                        <w:pStyle w:val="FrameContents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l-GR"/>
        </w:rPr>
        <w:t>Αναλύσεις κλινικών περιπτώσεων</w:t>
      </w:r>
      <w:r>
        <w:rPr>
          <w:rFonts w:ascii="Arial" w:hAnsi="Arial" w:cs="Arial"/>
          <w:sz w:val="24"/>
          <w:szCs w:val="24"/>
          <w:lang w:val="el-GR"/>
        </w:rPr>
        <w:t xml:space="preserve"> πρέπει να περιέχουν πληροφορίες για τη συμπεριφοριστική ανάλυση του υπό – μελέτη φαινομένου, την παρέμβαση, τα αποτελέσματα και συζήτηση της σημασίας τους, χωρίς φυσικά οποιαδήποτε πληροφορία με την οποία θα μπορούσε να εντοπιστεί η ταυτότητα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θεραπευομένου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5E45EBA0" w14:textId="77777777" w:rsidR="00296B24" w:rsidRDefault="00296B24">
      <w:pPr>
        <w:rPr>
          <w:rFonts w:ascii="Arial" w:hAnsi="Arial" w:cs="Arial"/>
          <w:sz w:val="24"/>
          <w:szCs w:val="24"/>
          <w:lang w:val="el-GR"/>
        </w:rPr>
      </w:pPr>
    </w:p>
    <w:p w14:paraId="3B6D38F5" w14:textId="77777777" w:rsidR="00296B24" w:rsidRDefault="00296B24">
      <w:pPr>
        <w:rPr>
          <w:rFonts w:ascii="Arial" w:hAnsi="Arial" w:cs="Arial"/>
          <w:sz w:val="24"/>
          <w:szCs w:val="24"/>
          <w:lang w:val="el-GR"/>
        </w:rPr>
      </w:pPr>
    </w:p>
    <w:p w14:paraId="682EF50E" w14:textId="77777777" w:rsidR="00296B24" w:rsidRPr="00613DAF" w:rsidRDefault="00296B24">
      <w:pPr>
        <w:rPr>
          <w:lang w:val="el-GR"/>
        </w:rPr>
      </w:pPr>
    </w:p>
    <w:sectPr w:rsidR="00296B24" w:rsidRPr="00613DAF">
      <w:footerReference w:type="default" r:id="rId12"/>
      <w:footerReference w:type="first" r:id="rId13"/>
      <w:pgSz w:w="11906" w:h="16838"/>
      <w:pgMar w:top="1440" w:right="1800" w:bottom="1440" w:left="180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E678" w14:textId="77777777" w:rsidR="003E1CDB" w:rsidRDefault="003E1CDB">
      <w:pPr>
        <w:spacing w:after="0" w:line="240" w:lineRule="auto"/>
      </w:pPr>
      <w:r>
        <w:separator/>
      </w:r>
    </w:p>
  </w:endnote>
  <w:endnote w:type="continuationSeparator" w:id="0">
    <w:p w14:paraId="1A960ECE" w14:textId="77777777" w:rsidR="003E1CDB" w:rsidRDefault="003E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B8E8" w14:textId="77777777" w:rsidR="00296B24" w:rsidRDefault="00000000">
    <w:pPr>
      <w:pStyle w:val="Footer"/>
      <w:rPr>
        <w:rFonts w:ascii="Arial" w:hAnsi="Arial" w:cs="Arial"/>
        <w:i/>
        <w:sz w:val="24"/>
        <w:szCs w:val="24"/>
        <w:lang w:val="el-GR"/>
      </w:rPr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D785" w14:textId="77777777" w:rsidR="00296B24" w:rsidRDefault="00000000">
    <w:pPr>
      <w:pStyle w:val="Footer"/>
      <w:rPr>
        <w:rFonts w:ascii="Arial" w:hAnsi="Arial" w:cs="Arial"/>
        <w:i/>
        <w:sz w:val="24"/>
        <w:szCs w:val="24"/>
        <w:lang w:val="el-GR"/>
      </w:rPr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</w:t>
    </w:r>
  </w:p>
  <w:p w14:paraId="0D7FE88E" w14:textId="77777777" w:rsidR="00296B24" w:rsidRDefault="00000000">
    <w:pPr>
      <w:pStyle w:val="Footer"/>
      <w:rPr>
        <w:rFonts w:ascii="Arial" w:hAnsi="Arial" w:cs="Arial"/>
        <w:i/>
        <w:sz w:val="24"/>
        <w:szCs w:val="24"/>
        <w:lang w:val="el-GR"/>
      </w:rPr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                                     </w:t>
    </w:r>
    <w:r>
      <w:rPr>
        <w:rFonts w:ascii="Arial" w:hAnsi="Arial" w:cs="Arial"/>
        <w:i/>
        <w:sz w:val="24"/>
        <w:szCs w:val="24"/>
        <w:lang w:val="el-GR"/>
      </w:rPr>
      <w:t>Συνεχίζεται στην επόμενη σελίδα...</w:t>
    </w:r>
  </w:p>
  <w:p w14:paraId="7F093DE3" w14:textId="77777777" w:rsidR="00296B24" w:rsidRDefault="0029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FC75" w14:textId="77777777" w:rsidR="003E1CDB" w:rsidRDefault="003E1CDB">
      <w:pPr>
        <w:spacing w:after="0" w:line="240" w:lineRule="auto"/>
      </w:pPr>
      <w:r>
        <w:separator/>
      </w:r>
    </w:p>
  </w:footnote>
  <w:footnote w:type="continuationSeparator" w:id="0">
    <w:p w14:paraId="21BA08A8" w14:textId="77777777" w:rsidR="003E1CDB" w:rsidRDefault="003E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24"/>
    <w:rsid w:val="00296B24"/>
    <w:rsid w:val="003E1CDB"/>
    <w:rsid w:val="006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F0AE"/>
  <w15:docId w15:val="{D81DB612-0629-45E1-8333-C8C815E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0">
    <w:name w:val="Κεφαλίδα Char"/>
    <w:basedOn w:val="DefaultParagraphFont"/>
    <w:qFormat/>
  </w:style>
  <w:style w:type="character" w:customStyle="1" w:styleId="Char1">
    <w:name w:val="Υποσέλιδο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vioranalysispanteion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behavioranalysispanteion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ehavioranalysispanteion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ehavioranalysispantei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havioranalysispantei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1778</Characters>
  <Application>Microsoft Office Word</Application>
  <DocSecurity>0</DocSecurity>
  <Lines>14</Lines>
  <Paragraphs>4</Paragraphs>
  <ScaleCrop>false</ScaleCrop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kokkinou</cp:lastModifiedBy>
  <cp:revision>2</cp:revision>
  <dcterms:created xsi:type="dcterms:W3CDTF">2023-09-02T08:01:00Z</dcterms:created>
  <dcterms:modified xsi:type="dcterms:W3CDTF">2023-09-02T08:01:00Z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